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B8" w:rsidRPr="006138B8" w:rsidRDefault="006138B8" w:rsidP="006138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8B8">
        <w:rPr>
          <w:rFonts w:ascii="Times New Roman" w:hAnsi="Times New Roman" w:cs="Times New Roman"/>
          <w:sz w:val="28"/>
          <w:szCs w:val="28"/>
        </w:rPr>
        <w:t>Таблица ссылок</w:t>
      </w:r>
    </w:p>
    <w:p w:rsidR="006138B8" w:rsidRPr="006138B8" w:rsidRDefault="006138B8" w:rsidP="006138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8B8">
        <w:rPr>
          <w:rFonts w:ascii="Times New Roman" w:hAnsi="Times New Roman" w:cs="Times New Roman"/>
          <w:sz w:val="28"/>
          <w:szCs w:val="28"/>
        </w:rPr>
        <w:t xml:space="preserve">к отчёту о </w:t>
      </w:r>
      <w:proofErr w:type="spellStart"/>
      <w:r w:rsidRPr="006138B8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6138B8">
        <w:rPr>
          <w:rFonts w:ascii="Times New Roman" w:hAnsi="Times New Roman" w:cs="Times New Roman"/>
          <w:sz w:val="28"/>
          <w:szCs w:val="28"/>
        </w:rPr>
        <w:t xml:space="preserve"> пр</w:t>
      </w:r>
      <w:bookmarkStart w:id="0" w:name="_GoBack"/>
      <w:bookmarkEnd w:id="0"/>
      <w:r w:rsidRPr="006138B8">
        <w:rPr>
          <w:rFonts w:ascii="Times New Roman" w:hAnsi="Times New Roman" w:cs="Times New Roman"/>
          <w:sz w:val="28"/>
          <w:szCs w:val="28"/>
        </w:rPr>
        <w:t xml:space="preserve">офессиональной педагогической деятельности </w:t>
      </w:r>
      <w:proofErr w:type="spellStart"/>
      <w:proofErr w:type="gramStart"/>
      <w:r w:rsidRPr="00A44B89">
        <w:rPr>
          <w:rFonts w:ascii="Times New Roman" w:hAnsi="Times New Roman" w:cs="Times New Roman"/>
          <w:b/>
          <w:sz w:val="28"/>
          <w:szCs w:val="28"/>
        </w:rPr>
        <w:t>Устюжаниной</w:t>
      </w:r>
      <w:proofErr w:type="spellEnd"/>
      <w:r w:rsidRPr="00A44B89">
        <w:rPr>
          <w:rFonts w:ascii="Times New Roman" w:hAnsi="Times New Roman" w:cs="Times New Roman"/>
          <w:b/>
          <w:sz w:val="28"/>
          <w:szCs w:val="28"/>
        </w:rPr>
        <w:t xml:space="preserve">  Е.С</w:t>
      </w:r>
      <w:r w:rsidRPr="00A44B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44B89">
        <w:rPr>
          <w:rFonts w:ascii="Times New Roman" w:hAnsi="Times New Roman" w:cs="Times New Roman"/>
          <w:b/>
          <w:sz w:val="28"/>
          <w:szCs w:val="28"/>
        </w:rPr>
        <w:t>, учителя русского языка и литературы</w:t>
      </w:r>
    </w:p>
    <w:p w:rsidR="006138B8" w:rsidRPr="006138B8" w:rsidRDefault="006138B8" w:rsidP="006138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8B8">
        <w:rPr>
          <w:rFonts w:ascii="Times New Roman" w:hAnsi="Times New Roman" w:cs="Times New Roman"/>
          <w:sz w:val="28"/>
          <w:szCs w:val="28"/>
        </w:rPr>
        <w:t xml:space="preserve">МБОУ СОШ №45 </w:t>
      </w:r>
      <w:proofErr w:type="spellStart"/>
      <w:r w:rsidRPr="006138B8">
        <w:rPr>
          <w:rFonts w:ascii="Times New Roman" w:hAnsi="Times New Roman" w:cs="Times New Roman"/>
          <w:sz w:val="28"/>
          <w:szCs w:val="28"/>
        </w:rPr>
        <w:t>г.Сургута</w:t>
      </w:r>
      <w:proofErr w:type="spellEnd"/>
    </w:p>
    <w:p w:rsidR="006138B8" w:rsidRPr="006138B8" w:rsidRDefault="006138B8" w:rsidP="0061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B8">
        <w:rPr>
          <w:rFonts w:ascii="Times New Roman" w:hAnsi="Times New Roman" w:cs="Times New Roman"/>
          <w:b/>
          <w:sz w:val="28"/>
          <w:szCs w:val="28"/>
        </w:rPr>
        <w:t>Ссылки представлены на сайте МБОУ СОШ № 45:</w:t>
      </w:r>
    </w:p>
    <w:p w:rsidR="006138B8" w:rsidRPr="006138B8" w:rsidRDefault="006138B8" w:rsidP="006138B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3390C">
          <w:rPr>
            <w:rStyle w:val="a6"/>
            <w:rFonts w:ascii="Times New Roman" w:hAnsi="Times New Roman" w:cs="Times New Roman"/>
            <w:sz w:val="28"/>
            <w:szCs w:val="28"/>
          </w:rPr>
          <w:t>https://shkola45surgut-r86.gosweb.gosuslugi.ru/pedagogam-i-sotrudnikam/attestatsiya-pedagogicheskih</w:t>
        </w:r>
        <w:r w:rsidRPr="00A3390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A3390C">
          <w:rPr>
            <w:rStyle w:val="a6"/>
            <w:rFonts w:ascii="Times New Roman" w:hAnsi="Times New Roman" w:cs="Times New Roman"/>
            <w:sz w:val="28"/>
            <w:szCs w:val="28"/>
          </w:rPr>
          <w:t>rabotnikov/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805"/>
      </w:tblGrid>
      <w:tr w:rsidR="00CA3C41" w:rsidTr="00783A78">
        <w:tc>
          <w:tcPr>
            <w:tcW w:w="4248" w:type="dxa"/>
          </w:tcPr>
          <w:p w:rsidR="00CA3C41" w:rsidRPr="00CA3C41" w:rsidRDefault="00CA3C41" w:rsidP="00CA3C41">
            <w:pPr>
              <w:pStyle w:val="Default"/>
              <w:contextualSpacing/>
              <w:jc w:val="both"/>
              <w:rPr>
                <w:rFonts w:eastAsia="Arial Unicode MS"/>
                <w:color w:val="auto"/>
                <w:sz w:val="27"/>
                <w:szCs w:val="27"/>
              </w:rPr>
            </w:pPr>
            <w:r w:rsidRPr="001070C6">
              <w:rPr>
                <w:rFonts w:eastAsia="Arial Unicode MS"/>
                <w:b/>
                <w:bCs/>
                <w:color w:val="auto"/>
                <w:sz w:val="27"/>
                <w:szCs w:val="27"/>
              </w:rPr>
              <w:t xml:space="preserve">Раздел 1. Профессиональное образование </w:t>
            </w:r>
          </w:p>
        </w:tc>
        <w:tc>
          <w:tcPr>
            <w:tcW w:w="5805" w:type="dxa"/>
          </w:tcPr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41" w:rsidTr="00783A78">
        <w:tc>
          <w:tcPr>
            <w:tcW w:w="4248" w:type="dxa"/>
          </w:tcPr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CA3C41">
              <w:rPr>
                <w:rFonts w:ascii="Times New Roman" w:hAnsi="Times New Roman" w:cs="Times New Roman"/>
                <w:sz w:val="28"/>
                <w:szCs w:val="28"/>
              </w:rPr>
              <w:t>Диплом об образовании</w:t>
            </w: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A3C41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https://sc45-surgut.gosuslugi.ru/netcat_files/userfiles/Attestatsiya/UstyuzhaninaES/1.1._Diplom_ob_obrazovanii.pdf</w:t>
              </w:r>
            </w:hyperlink>
            <w:r w:rsidR="00CA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C4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CA3C41">
              <w:rPr>
                <w:rFonts w:ascii="Times New Roman" w:hAnsi="Times New Roman" w:cs="Times New Roman"/>
                <w:sz w:val="28"/>
                <w:szCs w:val="28"/>
              </w:rPr>
              <w:tab/>
              <w:t>Курсы повышения квалификации</w:t>
            </w: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A3C41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https://sc45-surgut.gosuslugi.ru/netcat_files/userfiles/Attestatsiya/UstyuzhaninaES/1.2_KPK.pdf</w:t>
              </w:r>
            </w:hyperlink>
            <w:r w:rsidR="00CA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CA3C41" w:rsidRPr="00CA3C41" w:rsidRDefault="00CA3C41" w:rsidP="00D77114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1.3.1.</w:t>
            </w:r>
            <w:r w:rsidRPr="004402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Программы «В мире словосочетаний и предложений» (9 класс), «В мире слова» (11 класс)</w:t>
            </w:r>
          </w:p>
        </w:tc>
        <w:tc>
          <w:tcPr>
            <w:tcW w:w="5805" w:type="dxa"/>
          </w:tcPr>
          <w:p w:rsidR="00CA3C41" w:rsidRPr="006E3A2D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E3A2D" w:rsidRPr="000E3F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https://sc45-surgut.gosuslugi.ru/netcat_files/userfiles/Attestatsiya/UstyuzhaninaES/pl-v-mire9_11-ustyuzhanina-ustyuzh.pdf</w:t>
              </w:r>
            </w:hyperlink>
            <w:r w:rsidR="006E3A2D" w:rsidRPr="006E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1.3.2.</w:t>
            </w:r>
            <w:r w:rsidRPr="0044022D">
              <w:rPr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Arial Unicode MS" w:hAnsi="Times New Roman"/>
                <w:sz w:val="27"/>
                <w:szCs w:val="27"/>
              </w:rPr>
              <w:t>Т</w:t>
            </w:r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>ехнологическ</w:t>
            </w:r>
            <w:r>
              <w:rPr>
                <w:rFonts w:ascii="Times New Roman" w:eastAsia="Arial Unicode MS" w:hAnsi="Times New Roman"/>
                <w:sz w:val="27"/>
                <w:szCs w:val="27"/>
              </w:rPr>
              <w:t>ая</w:t>
            </w:r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 xml:space="preserve"> карт</w:t>
            </w:r>
            <w:r>
              <w:rPr>
                <w:rFonts w:ascii="Times New Roman" w:eastAsia="Arial Unicode MS" w:hAnsi="Times New Roman"/>
                <w:sz w:val="27"/>
                <w:szCs w:val="27"/>
              </w:rPr>
              <w:t>а урока</w:t>
            </w: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4673E" w:rsidRPr="000E3F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https://sc45-surgut.gosuslugi.ru/netcat_files/userfiles/Attestatsiya/UstyuzhaninaES/1.3.2.TK_uroka_RYa.pdf</w:t>
              </w:r>
            </w:hyperlink>
            <w:r w:rsidR="00A46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1.3.3. Программа «Истоки»</w:t>
            </w: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4673E" w:rsidRPr="000E3F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https://sc45-surgut.gosuslugi.ru/netcat_files/userfiles/Attestatsiya/UstyuzhaninaES/1.3.3_istoki_5_6_klass.pdf</w:t>
              </w:r>
            </w:hyperlink>
            <w:r w:rsidR="00A46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https://sc45-surgut.gosuslugi.ru/netcat_files/userfiles/Attestatsiya/UstyuzhaninaES/1.4.1_Vebinary.pdf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 Удостоверение «Оказание первой помощи»</w:t>
            </w: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https://sc45-surgut.gosuslugi.ru/netcat_files/userfiles/Attestatsiya/UstyuzhaninaES/1.4.2._PPM_v_OU.PDF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 Публикации</w:t>
            </w: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https://sc45-surgut.gosuslugi.ru/netcat_files/userfiles/Attestatsiya/UstyuzhaninaES/1.4.3._Publikatsii.pdf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1.4.4.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Сберкласс</w:t>
            </w:r>
            <w:proofErr w:type="spellEnd"/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https://sc45-surgut.gosuslugi.ru/netcat_files/userfiles/Attestatsiya/UstyuzhaninaES/1.4.4_Sberklass.pdf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1.4.5. План самообразования</w:t>
            </w: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https://sc45-surgut.gosuslugi.ru/netcat_files/userfiles/Attestatsiya/UstyuzhaninaES/1.4.5._Plan_samoobrazovaniya.pdf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783A78" w:rsidRPr="0044022D" w:rsidRDefault="00783A78" w:rsidP="00783A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022D">
              <w:rPr>
                <w:rFonts w:ascii="Times New Roman" w:eastAsia="Arial Unicode MS" w:hAnsi="Times New Roman" w:cs="Times New Roman"/>
                <w:b/>
                <w:sz w:val="27"/>
                <w:szCs w:val="27"/>
              </w:rPr>
              <w:lastRenderedPageBreak/>
              <w:t>Раздел 2. Представление о педагогической профессии и профессиональной миссии.</w:t>
            </w:r>
          </w:p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41" w:rsidTr="00783A78">
        <w:tc>
          <w:tcPr>
            <w:tcW w:w="4248" w:type="dxa"/>
          </w:tcPr>
          <w:p w:rsidR="00783A78" w:rsidRDefault="00783A78" w:rsidP="00783A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2.3.1. Участие в </w:t>
            </w:r>
            <w:r w:rsidRPr="0044022D">
              <w:rPr>
                <w:rFonts w:ascii="Times New Roman" w:eastAsia="Times New Roman" w:hAnsi="Times New Roman" w:cs="Times New Roman"/>
                <w:sz w:val="27"/>
                <w:szCs w:val="27"/>
              </w:rPr>
              <w:t>научно-практическ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их</w:t>
            </w:r>
            <w:r w:rsidRPr="0044022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ях</w:t>
            </w:r>
          </w:p>
          <w:p w:rsidR="00CA3C41" w:rsidRDefault="00CA3C41" w:rsidP="00783A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https://sc45-surgut.gosuslugi.ru/netcat_files/userfiles/Attestatsiya/UstyuzhaninaES/2.3.1_Proektnaya_deyatelnost.pdf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783A78" w:rsidRDefault="00783A78" w:rsidP="00783A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2.3.2. Участие в </w:t>
            </w:r>
            <w:r w:rsidRPr="0044022D">
              <w:rPr>
                <w:rFonts w:ascii="Times New Roman" w:eastAsia="Times New Roman" w:hAnsi="Times New Roman" w:cs="Times New Roman"/>
                <w:sz w:val="27"/>
                <w:szCs w:val="27"/>
              </w:rPr>
              <w:t>дистанционных предметных олимпиадах, конкурсах</w:t>
            </w:r>
          </w:p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https://sc45-surgut.gosuslugi.ru/netcat_files/userfiles/Attestatsiya/UstyuzhaninaES/2.3.2_Distantsionnye_konkursy.pdf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783A78" w:rsidRDefault="00783A78" w:rsidP="00783A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2.3.3. Участие в</w:t>
            </w:r>
            <w:r w:rsidRPr="0044022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межшкольных творческих конкурсах</w:t>
            </w:r>
          </w:p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https://sc45-surgut.gosuslugi.ru/netcat_files/userfiles/Attestatsiya/UstyuzhaninaES/2.3.3.Mezhshkolnye_konkursy.pdf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783A78" w:rsidRDefault="00783A78" w:rsidP="00783A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2.3.4. Участие в конкурсах чтецов </w:t>
            </w:r>
            <w:r w:rsidRPr="0044022D">
              <w:rPr>
                <w:rFonts w:ascii="Times New Roman" w:eastAsia="Times New Roman" w:hAnsi="Times New Roman" w:cs="Times New Roman"/>
                <w:sz w:val="27"/>
                <w:szCs w:val="27"/>
              </w:rPr>
              <w:t>«Шедевры из чернильницы»</w:t>
            </w:r>
          </w:p>
          <w:p w:rsidR="00783A78" w:rsidRDefault="00783A78" w:rsidP="00783A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3C41" w:rsidRDefault="00CA3C41" w:rsidP="00783A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https://sc45-surgut.gosuslugi.ru/netcat_files/userfiles/Attestatsiya/UstyuzhaninaES/2.3.4_Shedevry_iz_chernilnitsy.pdf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3A78" w:rsidTr="00783A78">
        <w:tc>
          <w:tcPr>
            <w:tcW w:w="4248" w:type="dxa"/>
          </w:tcPr>
          <w:p w:rsidR="00783A78" w:rsidRDefault="00783A78" w:rsidP="00783A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2.3.5. Участие в конкурсах чтецов </w:t>
            </w:r>
            <w:r w:rsidRPr="0044022D">
              <w:rPr>
                <w:rFonts w:ascii="Times New Roman" w:eastAsia="Times New Roman" w:hAnsi="Times New Roman" w:cs="Times New Roman"/>
                <w:sz w:val="27"/>
                <w:szCs w:val="27"/>
              </w:rPr>
              <w:t>«Это служба интересна и важна!»</w:t>
            </w:r>
          </w:p>
          <w:p w:rsidR="00783A78" w:rsidRDefault="00783A78" w:rsidP="00783A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5" w:type="dxa"/>
          </w:tcPr>
          <w:p w:rsidR="00783A78" w:rsidRPr="00783A78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https://sc45-surgut.gosuslugi.ru/netcat_files/userfiles/Attestatsiya/UstyuzhaninaES/2.3.5_Eto_sluzhba_interesna_i_vazhna.pdf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3A78" w:rsidTr="00783A78">
        <w:tc>
          <w:tcPr>
            <w:tcW w:w="4248" w:type="dxa"/>
          </w:tcPr>
          <w:p w:rsidR="00783A78" w:rsidRDefault="00783A78" w:rsidP="00783A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2.3.6.</w:t>
            </w:r>
            <w:r w:rsidRPr="0044022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Участие в </w:t>
            </w:r>
            <w:r w:rsidRPr="0044022D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ом</w:t>
            </w:r>
            <w:r w:rsidRPr="0044022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44022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«Литературный бенефис» </w:t>
            </w:r>
          </w:p>
          <w:p w:rsidR="00783A78" w:rsidRDefault="00783A78" w:rsidP="00783A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5" w:type="dxa"/>
          </w:tcPr>
          <w:p w:rsidR="00783A78" w:rsidRPr="00783A78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https://sc45-surgut.gosuslugi.ru/netcat_files/userfiles/Attestatsiya/UstyuzhaninaES/2.3.6._Literaturnyy_benefis_2019.PDF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3A78" w:rsidTr="00783A78">
        <w:tc>
          <w:tcPr>
            <w:tcW w:w="4248" w:type="dxa"/>
          </w:tcPr>
          <w:p w:rsidR="00783A78" w:rsidRDefault="00783A78" w:rsidP="00783A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2.3.7. Участие в проекте </w:t>
            </w:r>
            <w:r w:rsidRPr="0044022D">
              <w:rPr>
                <w:rFonts w:ascii="Times New Roman" w:eastAsia="Times New Roman" w:hAnsi="Times New Roman" w:cs="Times New Roman"/>
                <w:sz w:val="27"/>
                <w:szCs w:val="27"/>
              </w:rPr>
              <w:t>«Школа молодого журналиста»</w:t>
            </w:r>
          </w:p>
          <w:p w:rsidR="00783A78" w:rsidRDefault="00783A78" w:rsidP="00783A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5" w:type="dxa"/>
          </w:tcPr>
          <w:p w:rsidR="00783A78" w:rsidRPr="00783A78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https://sc45-surgut.gosuslugi.ru/netcat_files/userfiles/Attestatsiya/UstyuzhaninaES/2.3.7._Shkola_molodogo_zhurnalista_2019.PDF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783A78" w:rsidRPr="0044022D" w:rsidRDefault="00783A78" w:rsidP="00783A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2.3.8. Приказ об участии в проекте </w:t>
            </w:r>
            <w:r w:rsidRPr="0044022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«Семейное чтение» </w:t>
            </w:r>
          </w:p>
          <w:p w:rsidR="00CA3C41" w:rsidRDefault="00CA3C41" w:rsidP="00783A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https://sc45-surgut.gosuslugi.ru/netcat_files/userfiles/Attestatsiya/UstyuzhaninaES/2.3.8._Proekt_semeynoe_chtenie.pdf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3A78" w:rsidTr="00783A78">
        <w:tc>
          <w:tcPr>
            <w:tcW w:w="4248" w:type="dxa"/>
          </w:tcPr>
          <w:p w:rsidR="00783A78" w:rsidRDefault="00783A78" w:rsidP="00783A78">
            <w:pPr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Arial Unicode MS" w:hAnsi="Times New Roman"/>
                <w:sz w:val="27"/>
                <w:szCs w:val="27"/>
              </w:rPr>
              <w:t xml:space="preserve">2.4.1. Приказ о </w:t>
            </w:r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>М</w:t>
            </w:r>
            <w:r w:rsidRPr="001070C6">
              <w:rPr>
                <w:rFonts w:ascii="Times New Roman" w:eastAsia="Calibri" w:hAnsi="Times New Roman"/>
                <w:sz w:val="27"/>
                <w:szCs w:val="27"/>
              </w:rPr>
              <w:t>етодической декад</w:t>
            </w:r>
            <w:r>
              <w:rPr>
                <w:rFonts w:ascii="Times New Roman" w:eastAsia="Calibri" w:hAnsi="Times New Roman"/>
                <w:sz w:val="27"/>
                <w:szCs w:val="27"/>
              </w:rPr>
              <w:t>е</w:t>
            </w:r>
            <w:r w:rsidRPr="001070C6">
              <w:rPr>
                <w:rFonts w:ascii="Times New Roman" w:eastAsia="Calibri" w:hAnsi="Times New Roman"/>
                <w:sz w:val="27"/>
                <w:szCs w:val="27"/>
              </w:rPr>
              <w:t xml:space="preserve"> МО учителей русского языка и литературы</w:t>
            </w:r>
          </w:p>
          <w:p w:rsidR="00783A78" w:rsidRDefault="00783A78" w:rsidP="00783A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805" w:type="dxa"/>
          </w:tcPr>
          <w:p w:rsidR="00783A78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https://sc45-surgut.gosuslugi.ru/netcat_files/userfiles/Attestatsiya/UstyuzhaninaES/2.4.1._Metodicheskaya_dekada.pdf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783A78" w:rsidRDefault="00783A78" w:rsidP="00783A78">
            <w:pPr>
              <w:contextualSpacing/>
              <w:rPr>
                <w:rFonts w:ascii="Times New Roman" w:eastAsia="Arial Unicode MS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2.4.2. </w:t>
            </w:r>
            <w:r w:rsidRPr="001070C6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Arial Unicode MS" w:hAnsi="Times New Roman"/>
                <w:sz w:val="27"/>
                <w:szCs w:val="27"/>
              </w:rPr>
              <w:t>приказ о</w:t>
            </w:r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 xml:space="preserve"> городско</w:t>
            </w:r>
            <w:r>
              <w:rPr>
                <w:rFonts w:ascii="Times New Roman" w:eastAsia="Arial Unicode MS" w:hAnsi="Times New Roman"/>
                <w:sz w:val="27"/>
                <w:szCs w:val="27"/>
              </w:rPr>
              <w:t>м</w:t>
            </w:r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 xml:space="preserve"> проект</w:t>
            </w:r>
            <w:r>
              <w:rPr>
                <w:rFonts w:ascii="Times New Roman" w:eastAsia="Arial Unicode MS" w:hAnsi="Times New Roman"/>
                <w:sz w:val="27"/>
                <w:szCs w:val="27"/>
              </w:rPr>
              <w:t>е</w:t>
            </w:r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 xml:space="preserve"> «Уроки литературы в театре»</w:t>
            </w:r>
          </w:p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https://sc45-surgut.gosuslugi.ru/netcat_files/userfiles/Attestatsiya/UstyuzhaninaES/2.4.2._Uroki_literatury_v_teatre.pdf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783A78" w:rsidRDefault="00783A78" w:rsidP="00783A78">
            <w:pPr>
              <w:contextualSpacing/>
              <w:rPr>
                <w:rFonts w:ascii="Times New Roman" w:eastAsia="Arial Unicode MS" w:hAnsi="Times New Roman"/>
                <w:sz w:val="27"/>
                <w:szCs w:val="27"/>
              </w:rPr>
            </w:pPr>
            <w:r>
              <w:rPr>
                <w:rFonts w:ascii="Times New Roman" w:eastAsia="Arial Unicode MS" w:hAnsi="Times New Roman"/>
                <w:sz w:val="27"/>
                <w:szCs w:val="27"/>
              </w:rPr>
              <w:lastRenderedPageBreak/>
              <w:t xml:space="preserve">2.4.3. Участие в </w:t>
            </w:r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>сетево</w:t>
            </w:r>
            <w:r>
              <w:rPr>
                <w:rFonts w:ascii="Times New Roman" w:eastAsia="Arial Unicode MS" w:hAnsi="Times New Roman"/>
                <w:sz w:val="27"/>
                <w:szCs w:val="27"/>
              </w:rPr>
              <w:t>м</w:t>
            </w:r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proofErr w:type="spellStart"/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>подпроект</w:t>
            </w:r>
            <w:r>
              <w:rPr>
                <w:rFonts w:ascii="Times New Roman" w:eastAsia="Arial Unicode MS" w:hAnsi="Times New Roman"/>
                <w:sz w:val="27"/>
                <w:szCs w:val="27"/>
              </w:rPr>
              <w:t>е</w:t>
            </w:r>
            <w:proofErr w:type="spellEnd"/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 xml:space="preserve"> «Открытая книга» </w:t>
            </w:r>
          </w:p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https://sc45-surgut.gosuslugi.ru/netcat_files/userfiles/Attestatsiya/UstyuzhaninaES/2.4.3_Otkrytaya_kniga_O_realizatsii_setevogo_podproekta_Otkrytaya_kniga_v_2019-2020_uchebnom_godu.pdfUstyuzhanina_ES.pdf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783A78" w:rsidRDefault="00783A78" w:rsidP="00783A78">
            <w:pPr>
              <w:contextualSpacing/>
              <w:rPr>
                <w:rFonts w:ascii="Times New Roman" w:eastAsia="Arial Unicode MS" w:hAnsi="Times New Roman"/>
                <w:sz w:val="27"/>
                <w:szCs w:val="27"/>
              </w:rPr>
            </w:pPr>
            <w:r>
              <w:rPr>
                <w:rFonts w:ascii="Times New Roman" w:eastAsia="Arial Unicode MS" w:hAnsi="Times New Roman"/>
                <w:sz w:val="27"/>
                <w:szCs w:val="27"/>
              </w:rPr>
              <w:t>2.4.4. Приказ об участии в проекте</w:t>
            </w:r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 xml:space="preserve"> «Три ратных поля России в Сургуте»</w:t>
            </w:r>
          </w:p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https://sc45-surgut.gosuslugi.ru/netcat_files/userfiles/Attestatsiya/UstyuzhaninaES/2.4.4_Tri_ratnyh_polya_Rossii.pdf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783A78" w:rsidRDefault="00783A78" w:rsidP="00783A78">
            <w:pPr>
              <w:contextualSpacing/>
              <w:rPr>
                <w:rFonts w:ascii="Times New Roman" w:eastAsia="Arial Unicode MS" w:hAnsi="Times New Roman"/>
                <w:sz w:val="27"/>
                <w:szCs w:val="27"/>
              </w:rPr>
            </w:pPr>
            <w:r>
              <w:rPr>
                <w:rFonts w:ascii="Times New Roman" w:eastAsia="Arial Unicode MS" w:hAnsi="Times New Roman"/>
                <w:sz w:val="27"/>
                <w:szCs w:val="27"/>
              </w:rPr>
              <w:t>2.4.5.</w:t>
            </w:r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 w:rsidRPr="001070C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Arial Unicode MS" w:hAnsi="Times New Roman"/>
                <w:sz w:val="27"/>
                <w:szCs w:val="27"/>
              </w:rPr>
              <w:t xml:space="preserve">Приказ о реализации </w:t>
            </w:r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>проекта «50+»</w:t>
            </w:r>
          </w:p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https://sc45-surgut.gosuslugi.ru/netcat_files/userfiles/Attestatsiya/UstyuzhaninaES/2.4.5._Proekt_50.pdf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783A78" w:rsidRPr="00FB34D9" w:rsidRDefault="00783A78" w:rsidP="00783A78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7"/>
                <w:szCs w:val="27"/>
              </w:rPr>
              <w:t>2.4.6. Приказ об органи</w:t>
            </w:r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>зации деятельности лагеря с дневным пребыванием детей «</w:t>
            </w:r>
            <w:r w:rsidRPr="00FB34D9">
              <w:rPr>
                <w:rFonts w:ascii="Times New Roman" w:eastAsia="Arial Unicode MS" w:hAnsi="Times New Roman" w:cs="Times New Roman"/>
                <w:sz w:val="28"/>
                <w:szCs w:val="28"/>
              </w:rPr>
              <w:t>Растишка»</w:t>
            </w:r>
          </w:p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83A78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https://sc45-surgut.gosuslugi.ru/netcat_files/userfiles/Attestatsiya/UstyuzhaninaES/2.4.6._Lager_s_dnevnym_prebyvaniem.pdf</w:t>
              </w:r>
            </w:hyperlink>
            <w:r w:rsidR="0078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CA3C41" w:rsidRPr="00BD591D" w:rsidRDefault="00783A78" w:rsidP="00D77114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34D9">
              <w:rPr>
                <w:rFonts w:ascii="Times New Roman" w:eastAsia="Arial Unicode MS" w:hAnsi="Times New Roman" w:cs="Times New Roman"/>
                <w:sz w:val="28"/>
                <w:szCs w:val="28"/>
              </w:rPr>
              <w:t>2.4.7. Школьный этап Всероссийской олимпиады школьников</w:t>
            </w: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D591D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https://sc45-surgut.gosuslugi.ru/netcat_files/userfiles/Attestatsiya/UstyuzhaninaES/2.4.7_ShEVOSh.pdf</w:t>
              </w:r>
            </w:hyperlink>
            <w:r w:rsidR="00BD5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783A78" w:rsidRPr="00FB34D9" w:rsidRDefault="00783A78" w:rsidP="00783A78">
            <w:pPr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34D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2.4.8 </w:t>
            </w:r>
            <w:hyperlink r:id="rId31" w:history="1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</w:t>
            </w:r>
            <w:r w:rsidRPr="00FB34D9">
              <w:rPr>
                <w:rFonts w:ascii="Times New Roman" w:eastAsia="Arial Unicode MS" w:hAnsi="Times New Roman" w:cs="Times New Roman"/>
                <w:sz w:val="28"/>
                <w:szCs w:val="28"/>
              </w:rPr>
              <w:t>униципальный интерактивный проект «Здоровый класс –онлайн 2021»</w:t>
            </w:r>
          </w:p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D591D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https://sc45-surgut.gosuslugi.ru/netcat_files/userfiles/Attestatsiya/UstyuzhaninaES/2.4.8._Zdorovyy_klass-onlayn_2021.PDF</w:t>
              </w:r>
            </w:hyperlink>
            <w:r w:rsidR="00BD5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C41" w:rsidTr="00783A78">
        <w:tc>
          <w:tcPr>
            <w:tcW w:w="4248" w:type="dxa"/>
          </w:tcPr>
          <w:p w:rsidR="00783A78" w:rsidRDefault="00783A78" w:rsidP="00783A78">
            <w:pPr>
              <w:contextualSpacing/>
              <w:rPr>
                <w:rFonts w:ascii="Times New Roman" w:eastAsia="Arial Unicode MS" w:hAnsi="Times New Roman"/>
                <w:sz w:val="27"/>
                <w:szCs w:val="27"/>
              </w:rPr>
            </w:pPr>
            <w:r w:rsidRPr="00FB34D9">
              <w:rPr>
                <w:rFonts w:ascii="Times New Roman" w:eastAsia="Arial Unicode MS" w:hAnsi="Times New Roman" w:cs="Times New Roman"/>
                <w:sz w:val="28"/>
                <w:szCs w:val="28"/>
              </w:rPr>
              <w:t>2.4.9.</w:t>
            </w:r>
            <w:hyperlink r:id="rId33" w:history="1"/>
            <w:r w:rsidRPr="00FB34D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B34D9">
              <w:rPr>
                <w:rFonts w:ascii="Times New Roman" w:eastAsia="Arial Unicode MS" w:hAnsi="Times New Roman" w:cs="Times New Roman"/>
                <w:sz w:val="28"/>
                <w:szCs w:val="28"/>
              </w:rPr>
              <w:t>кольный</w:t>
            </w:r>
            <w:r w:rsidRPr="001070C6">
              <w:rPr>
                <w:rFonts w:ascii="Times New Roman" w:eastAsia="Arial Unicode MS" w:hAnsi="Times New Roman"/>
                <w:sz w:val="27"/>
                <w:szCs w:val="27"/>
              </w:rPr>
              <w:t xml:space="preserve"> проект «Сердце семьи» </w:t>
            </w:r>
          </w:p>
          <w:p w:rsidR="00CA3C41" w:rsidRDefault="00CA3C41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CA3C41" w:rsidRDefault="00A44B89" w:rsidP="00D771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D591D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https://sc45-surgut.gosuslugi.ru/netcat_files/userfiles/Attestatsiya/UstyuzhaninaES/2.4.9_Blagodarnost_proekta_Serdtse_semi.PDF</w:t>
              </w:r>
            </w:hyperlink>
            <w:r w:rsidR="00BD5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BD591D" w:rsidRDefault="00BD591D" w:rsidP="00BD591D">
            <w:pPr>
              <w:contextualSpacing/>
              <w:rPr>
                <w:rFonts w:ascii="Times New Roman" w:eastAsia="Arial Unicode MS" w:hAnsi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  <w:r w:rsidRPr="00FB34D9">
              <w:rPr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Arial Unicode MS" w:hAnsi="Times New Roman"/>
                <w:sz w:val="27"/>
                <w:szCs w:val="27"/>
              </w:rPr>
              <w:t>Соглашение с МАО УДО «</w:t>
            </w:r>
            <w:proofErr w:type="spellStart"/>
            <w:r>
              <w:rPr>
                <w:rFonts w:ascii="Times New Roman" w:eastAsia="Arial Unicode MS" w:hAnsi="Times New Roman"/>
                <w:sz w:val="27"/>
                <w:szCs w:val="27"/>
              </w:rPr>
              <w:t>Технополис</w:t>
            </w:r>
            <w:proofErr w:type="spellEnd"/>
            <w:r>
              <w:rPr>
                <w:rFonts w:ascii="Times New Roman" w:eastAsia="Arial Unicode MS" w:hAnsi="Times New Roman"/>
                <w:sz w:val="27"/>
                <w:szCs w:val="27"/>
              </w:rPr>
              <w:t>»</w:t>
            </w:r>
          </w:p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D591D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https://sc45-surgut.gosuslugi.ru/netcat_files/userfiles/Attestatsiya/UstyuzhaninaES/2.5.1._soglashenie_Tehnopolis.PDF</w:t>
              </w:r>
            </w:hyperlink>
            <w:r w:rsidR="00BD5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Соц.партнеры</w:t>
            </w:r>
            <w:proofErr w:type="spellEnd"/>
          </w:p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D591D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https://sc45-surgut.gosuslugi.ru/netcat_files/userfiles/Attestatsiya/UstyuzhaninaES/2.5.2._Vzaimodeystvie_s_sots.partnerami.pdf</w:t>
              </w:r>
            </w:hyperlink>
            <w:r w:rsidR="00BD5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BD591D" w:rsidRDefault="00BD591D" w:rsidP="00BD591D">
            <w:pPr>
              <w:contextualSpacing/>
              <w:rPr>
                <w:rFonts w:ascii="Times New Roman" w:eastAsia="Arial Unicode MS" w:hAnsi="Times New Roman"/>
                <w:sz w:val="27"/>
                <w:szCs w:val="27"/>
              </w:rPr>
            </w:pPr>
            <w:r>
              <w:rPr>
                <w:rFonts w:ascii="Times New Roman" w:eastAsia="Arial Unicode MS" w:hAnsi="Times New Roman"/>
                <w:sz w:val="27"/>
                <w:szCs w:val="27"/>
              </w:rPr>
              <w:t>2.6.1. План работы с родителями</w:t>
            </w:r>
          </w:p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D591D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https://sc45-surgut.gosuslugi.ru/netcat_files/userfiles/Attestatsiya/UstyuzhaninaES/2.6.1._meropriyatiya_sovmestno_s_roditelyami_2018-2021.PDF</w:t>
              </w:r>
            </w:hyperlink>
            <w:r w:rsidR="00BD5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BD591D" w:rsidRPr="00BD591D" w:rsidRDefault="00BD591D" w:rsidP="00BD591D">
            <w:pPr>
              <w:contextualSpacing/>
              <w:rPr>
                <w:rFonts w:ascii="Times New Roman" w:eastAsia="Arial Unicode MS" w:hAnsi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7"/>
                <w:szCs w:val="27"/>
              </w:rPr>
              <w:t xml:space="preserve">2.8. Благодарственные письма, </w:t>
            </w:r>
            <w:r w:rsidRPr="001070C6">
              <w:rPr>
                <w:rFonts w:ascii="Times New Roman" w:eastAsia="Arial Unicode MS" w:hAnsi="Times New Roman"/>
                <w:color w:val="000000"/>
                <w:sz w:val="27"/>
                <w:szCs w:val="27"/>
                <w:shd w:val="clear" w:color="auto" w:fill="FFFFFF"/>
              </w:rPr>
              <w:t xml:space="preserve">Благодарственное письмо администрации МБОУ СОШ № 45, Благодарственное письмо БУ </w:t>
            </w:r>
            <w:r w:rsidRPr="001070C6">
              <w:rPr>
                <w:rFonts w:ascii="Times New Roman" w:eastAsia="Arial Unicode MS" w:hAnsi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ВО «</w:t>
            </w:r>
            <w:proofErr w:type="spellStart"/>
            <w:r w:rsidRPr="001070C6">
              <w:rPr>
                <w:rFonts w:ascii="Times New Roman" w:eastAsia="Arial Unicode MS" w:hAnsi="Times New Roman"/>
                <w:color w:val="000000"/>
                <w:sz w:val="27"/>
                <w:szCs w:val="27"/>
                <w:shd w:val="clear" w:color="auto" w:fill="FFFFFF"/>
              </w:rPr>
              <w:t>Сургутский</w:t>
            </w:r>
            <w:proofErr w:type="spellEnd"/>
            <w:r w:rsidRPr="001070C6">
              <w:rPr>
                <w:rFonts w:ascii="Times New Roman" w:eastAsia="Arial Unicode MS" w:hAnsi="Times New Roman"/>
                <w:color w:val="000000"/>
                <w:sz w:val="27"/>
                <w:szCs w:val="27"/>
                <w:shd w:val="clear" w:color="auto" w:fill="FFFFFF"/>
              </w:rPr>
              <w:t xml:space="preserve"> государственный педагогический университет»</w:t>
            </w: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D591D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https://sc45-surgut.gosuslugi.ru/netcat_files/userfiles/Attestatsiya/UstyuzhaninaES/2.8._Blagodarstvennye_pisma.pdf</w:t>
              </w:r>
            </w:hyperlink>
            <w:r w:rsidR="00BD5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BD591D" w:rsidRPr="00BD591D" w:rsidRDefault="00BD591D" w:rsidP="00BD591D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 w:rsidRPr="0058062B"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Раздел 3. Профессиональная деятельность аттестуемого </w:t>
            </w:r>
          </w:p>
        </w:tc>
        <w:tc>
          <w:tcPr>
            <w:tcW w:w="5805" w:type="dxa"/>
          </w:tcPr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1D" w:rsidTr="00783A78">
        <w:tc>
          <w:tcPr>
            <w:tcW w:w="4248" w:type="dxa"/>
          </w:tcPr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 Рабочие программы</w:t>
            </w:r>
          </w:p>
          <w:p w:rsidR="00BD591D" w:rsidRDefault="00BD591D" w:rsidP="00BD59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8E23C7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https://cloud.mail.ru/public/rsN7/csTWNbBPn</w:t>
              </w:r>
            </w:hyperlink>
            <w:r w:rsidR="008E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 Индивидуальный план ликвидации пробелов</w:t>
            </w:r>
          </w:p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E23C7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https://sc45-surgut.gosuslugi.ru/netcat_files/userfiles/Attestatsiya/UstyuzhaninaES/3.2.1_Ind.plan_likvidatsii_zadolzhnost.pdf</w:t>
              </w:r>
            </w:hyperlink>
            <w:r w:rsidR="008E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BD591D" w:rsidRPr="00102CE5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2CE5">
              <w:rPr>
                <w:rFonts w:ascii="Times New Roman" w:hAnsi="Times New Roman" w:cs="Times New Roman"/>
                <w:sz w:val="28"/>
                <w:szCs w:val="28"/>
              </w:rPr>
              <w:t>3.2.2. Образовательные платформы</w:t>
            </w:r>
          </w:p>
          <w:p w:rsidR="00BD591D" w:rsidRDefault="00BD591D" w:rsidP="008E23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6E3A2D" w:rsidRPr="000E3F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https://sdamgia.ru/</w:t>
              </w:r>
            </w:hyperlink>
            <w:r w:rsidR="006E3A2D">
              <w:rPr>
                <w:rFonts w:ascii="Times New Roman" w:hAnsi="Times New Roman" w:cs="Times New Roman"/>
                <w:sz w:val="28"/>
                <w:szCs w:val="28"/>
              </w:rPr>
              <w:t xml:space="preserve"> (9 класс, ОГЭ)</w:t>
            </w:r>
            <w:r w:rsidR="006E3A2D" w:rsidRPr="006E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2" w:history="1">
              <w:r w:rsidR="006E3A2D" w:rsidRPr="000E3F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E3A2D" w:rsidRPr="000E3F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E3A2D" w:rsidRPr="000E3F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sdamgia</w:t>
              </w:r>
              <w:r w:rsidR="006E3A2D" w:rsidRPr="000E3F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E3A2D" w:rsidRPr="000E3F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6E3A2D" w:rsidRPr="000E3F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6E3A2D">
              <w:rPr>
                <w:rFonts w:ascii="Times New Roman" w:hAnsi="Times New Roman" w:cs="Times New Roman"/>
                <w:sz w:val="28"/>
                <w:szCs w:val="28"/>
              </w:rPr>
              <w:t xml:space="preserve"> (11 класс, ЕГЭ)</w:t>
            </w:r>
          </w:p>
          <w:p w:rsidR="006E3A2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6E3A2D" w:rsidRPr="000E3F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6E3A2D" w:rsidRPr="006138B8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6E3A2D" w:rsidRPr="000E3F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https://2035school.ru/</w:t>
              </w:r>
            </w:hyperlink>
            <w:r w:rsidR="006E3A2D" w:rsidRPr="0061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23C7" w:rsidTr="00783A78">
        <w:tc>
          <w:tcPr>
            <w:tcW w:w="4248" w:type="dxa"/>
          </w:tcPr>
          <w:p w:rsidR="008E23C7" w:rsidRDefault="008E23C7" w:rsidP="008E23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2CE5">
              <w:rPr>
                <w:rFonts w:ascii="Times New Roman" w:hAnsi="Times New Roman" w:cs="Times New Roman"/>
                <w:sz w:val="28"/>
                <w:szCs w:val="28"/>
              </w:rPr>
              <w:t>3.3. АОП</w:t>
            </w:r>
          </w:p>
          <w:p w:rsidR="008E23C7" w:rsidRPr="00102CE5" w:rsidRDefault="008E23C7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8E23C7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90151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https://cloud.mail.ru/public/LqSE/EMGXeL5M2</w:t>
              </w:r>
            </w:hyperlink>
            <w:r w:rsidR="00901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Приказ об инновационной площадке</w:t>
            </w:r>
          </w:p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8E23C7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https://sc45-surgut.gosuslugi.ru/netcat_files/userfiles/Attestatsiya/UstyuzhaninaES/3.4._Prikaz_ob_innovatsionnoy_ploschadke.pdf</w:t>
              </w:r>
            </w:hyperlink>
            <w:r w:rsidR="008E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BD591D" w:rsidRDefault="00BD591D" w:rsidP="00BD59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3.5.1. Приказ о наставничестве</w:t>
            </w:r>
          </w:p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8E23C7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https://sc45-surgut.gosuslugi.ru/netcat_files/userfiles/Attestatsiya/UstyuzhaninaES/3.5.1_Prikazy_o_nastavnichestve.pdf</w:t>
              </w:r>
            </w:hyperlink>
            <w:r w:rsidR="008E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8E23C7">
        <w:trPr>
          <w:trHeight w:val="1423"/>
        </w:trPr>
        <w:tc>
          <w:tcPr>
            <w:tcW w:w="4248" w:type="dxa"/>
          </w:tcPr>
          <w:p w:rsidR="00BD591D" w:rsidRDefault="00BD591D" w:rsidP="00BD59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3.5.2. Приказ о реализации </w:t>
            </w:r>
            <w:r w:rsidRPr="0058062B">
              <w:rPr>
                <w:rFonts w:ascii="Times New Roman" w:eastAsia="Calibri" w:hAnsi="Times New Roman" w:cs="Times New Roman"/>
                <w:sz w:val="27"/>
                <w:szCs w:val="27"/>
              </w:rPr>
              <w:t>проекта «Школа наставников»</w:t>
            </w:r>
          </w:p>
          <w:p w:rsidR="00BD591D" w:rsidRDefault="00BD591D" w:rsidP="00BD59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8E23C7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https://sc45-surgut.gosuslugi.ru/netcat_files/userfiles/Attestatsiya/UstyuzhaninaES/3.5.2._Otkrytoe_roditelskoe_sobranie_dlya_molodyh_spetsialistov.jpg</w:t>
              </w:r>
            </w:hyperlink>
            <w:r w:rsidR="008E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3C7" w:rsidRDefault="008E23C7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8E23C7" w:rsidRDefault="008E23C7" w:rsidP="008E2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Arial Unicode MS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3.5.3. П</w:t>
            </w:r>
            <w:r w:rsidRPr="0058062B">
              <w:rPr>
                <w:rFonts w:ascii="Times New Roman" w:eastAsia="Arial Unicode MS" w:hAnsi="Times New Roman" w:cs="Times New Roman"/>
                <w:sz w:val="27"/>
                <w:szCs w:val="27"/>
              </w:rPr>
              <w:t xml:space="preserve">убликации конспектов уроков в сетевом издании </w:t>
            </w:r>
            <w:proofErr w:type="spellStart"/>
            <w:r w:rsidRPr="0058062B">
              <w:rPr>
                <w:rFonts w:ascii="Times New Roman" w:eastAsia="Arial Unicode MS" w:hAnsi="Times New Roman" w:cs="Times New Roman"/>
                <w:sz w:val="27"/>
                <w:szCs w:val="27"/>
                <w:lang w:val="en-US"/>
              </w:rPr>
              <w:t>Infourok</w:t>
            </w:r>
            <w:proofErr w:type="spellEnd"/>
            <w:r w:rsidRPr="0058062B">
              <w:rPr>
                <w:rFonts w:ascii="Times New Roman" w:eastAsia="Arial Unicode MS" w:hAnsi="Times New Roman" w:cs="Times New Roman"/>
                <w:sz w:val="27"/>
                <w:szCs w:val="27"/>
              </w:rPr>
              <w:t>.</w:t>
            </w:r>
            <w:proofErr w:type="spellStart"/>
            <w:r w:rsidRPr="0058062B">
              <w:rPr>
                <w:rFonts w:ascii="Times New Roman" w:eastAsia="Arial Unicode MS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58062B">
              <w:rPr>
                <w:rFonts w:ascii="Times New Roman" w:eastAsia="Arial Unicode MS" w:hAnsi="Times New Roman" w:cs="Times New Roman"/>
                <w:sz w:val="27"/>
                <w:szCs w:val="27"/>
              </w:rPr>
              <w:t xml:space="preserve"> </w:t>
            </w:r>
          </w:p>
          <w:p w:rsidR="00BD591D" w:rsidRDefault="00BD591D" w:rsidP="008E2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A61499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https://sc45-surgut.gosuslugi.ru/netcat_files/userfiles/Attestatsiya/UstyuzhaninaES/3.5.3._Publikatsii.pdf</w:t>
              </w:r>
            </w:hyperlink>
            <w:r w:rsidR="00A6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8E23C7" w:rsidRDefault="008E23C7" w:rsidP="008E2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3.6. Сертификаты участия обучающихся в конкурсах</w:t>
            </w:r>
          </w:p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61499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https://sc45-surgut.gosuslugi.ru/netcat_files/userfiles/Attestatsiya/UstyuzhaninaES/3.6._Sertifikaty_uchastiya.pdf</w:t>
              </w:r>
            </w:hyperlink>
            <w:r w:rsidR="00A6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8E23C7" w:rsidRDefault="008E23C7" w:rsidP="008E2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3.7. Сертификаты участия обучающихся во внеурочной деятельности</w:t>
            </w:r>
          </w:p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A61499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https://sc45-surgut.gosuslugi.ru/netcat_files/userfiles/Attestatsiya/UstyuzhaninaES/3.7.Sertifikaty_uchastiya_vo_vneurochnoy_deyat.pdf</w:t>
              </w:r>
            </w:hyperlink>
            <w:r w:rsidR="00A6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8E23C7" w:rsidRDefault="008E23C7" w:rsidP="008E23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3.8.1. Приказ о </w:t>
            </w:r>
            <w:r w:rsidRPr="00E836B2">
              <w:rPr>
                <w:rFonts w:ascii="Times New Roman" w:eastAsia="Calibri" w:hAnsi="Times New Roman"/>
                <w:sz w:val="27"/>
                <w:szCs w:val="27"/>
              </w:rPr>
              <w:t>состав</w:t>
            </w:r>
            <w:r>
              <w:rPr>
                <w:rFonts w:ascii="Times New Roman" w:eastAsia="Calibri" w:hAnsi="Times New Roman"/>
                <w:sz w:val="27"/>
                <w:szCs w:val="27"/>
              </w:rPr>
              <w:t>е</w:t>
            </w:r>
            <w:r w:rsidRPr="00E836B2">
              <w:rPr>
                <w:rFonts w:ascii="Times New Roman" w:eastAsia="Calibri" w:hAnsi="Times New Roman"/>
                <w:sz w:val="27"/>
                <w:szCs w:val="27"/>
              </w:rPr>
              <w:t xml:space="preserve"> комиссии по проверке итогового сочинения – изложения</w:t>
            </w:r>
            <w:r w:rsidRPr="001070C6">
              <w:rPr>
                <w:rFonts w:ascii="Times New Roman" w:eastAsia="Calibri" w:hAnsi="Times New Roman"/>
                <w:sz w:val="27"/>
                <w:szCs w:val="27"/>
              </w:rPr>
              <w:t xml:space="preserve"> (2019-2021)</w:t>
            </w:r>
          </w:p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A61499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https://sc45-surgut.gosuslugi.ru/netcat_files/userfiles/Attestatsiya/UstyuzhaninaES/3.8.1._Prikaz_o_expertnoy_gruppe.pdf</w:t>
              </w:r>
            </w:hyperlink>
            <w:r w:rsidR="00A6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BD591D" w:rsidRPr="00A43285" w:rsidRDefault="008E23C7" w:rsidP="00A432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3.8.2. Приказ о составе жюри</w:t>
            </w:r>
            <w:r w:rsidRPr="00E836B2">
              <w:rPr>
                <w:rFonts w:ascii="Times New Roman" w:eastAsia="Calibri" w:hAnsi="Times New Roman"/>
                <w:sz w:val="27"/>
                <w:szCs w:val="27"/>
              </w:rPr>
              <w:t xml:space="preserve"> муниципального этапа Всероссийской олимпиады школьников по русскому языку</w:t>
            </w:r>
            <w:r w:rsidR="00A43285">
              <w:rPr>
                <w:rFonts w:ascii="Times New Roman" w:eastAsia="Calibri" w:hAnsi="Times New Roman"/>
                <w:sz w:val="27"/>
                <w:szCs w:val="27"/>
              </w:rPr>
              <w:t xml:space="preserve"> (2019-2021)</w:t>
            </w:r>
          </w:p>
        </w:tc>
        <w:tc>
          <w:tcPr>
            <w:tcW w:w="5805" w:type="dxa"/>
          </w:tcPr>
          <w:p w:rsidR="00BD591D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A61499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https://sc45-surgut.gosuslugi.ru/netcat_files/userfiles/Attestatsiya/UstyuzhaninaES/3.8.2._zhyuri_olimpiada_MEVOSh_20-21.pdf</w:t>
              </w:r>
            </w:hyperlink>
            <w:r w:rsidR="00A6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1D" w:rsidTr="00783A78">
        <w:tc>
          <w:tcPr>
            <w:tcW w:w="4248" w:type="dxa"/>
          </w:tcPr>
          <w:p w:rsidR="00A61499" w:rsidRDefault="00A61499" w:rsidP="00A614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58062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Раздел 4. Результаты профессиональной деятельности</w:t>
            </w:r>
          </w:p>
          <w:p w:rsidR="00BD591D" w:rsidRDefault="00BD591D" w:rsidP="00BD59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D591D" w:rsidRDefault="00BD591D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99" w:rsidTr="00783A78">
        <w:tc>
          <w:tcPr>
            <w:tcW w:w="4248" w:type="dxa"/>
          </w:tcPr>
          <w:p w:rsidR="00A61499" w:rsidRPr="00FD2EEA" w:rsidRDefault="00F16D93" w:rsidP="00A614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2EEA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  <w:r w:rsidRPr="00FD2E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A61499" w:rsidRPr="00FD2E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F07ED">
              <w:rPr>
                <w:rFonts w:ascii="Times New Roman" w:eastAsia="Calibri" w:hAnsi="Times New Roman" w:cs="Times New Roman"/>
                <w:sz w:val="28"/>
                <w:szCs w:val="28"/>
              </w:rPr>
              <w:t>Олимпиады</w:t>
            </w:r>
          </w:p>
          <w:p w:rsidR="00A61499" w:rsidRPr="00FD2EEA" w:rsidRDefault="00A61499" w:rsidP="00A61499">
            <w:pPr>
              <w:contextualSpacing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61499" w:rsidRPr="00FD2EEA" w:rsidRDefault="00A61499" w:rsidP="00A614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A61499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A61499" w:rsidRPr="00622C1F">
                <w:rPr>
                  <w:rStyle w:val="a6"/>
                  <w:rFonts w:ascii="Times New Roman" w:eastAsia="Calibri" w:hAnsi="Times New Roman" w:cs="Times New Roman"/>
                  <w:sz w:val="27"/>
                  <w:szCs w:val="27"/>
                </w:rPr>
                <w:t>https://cloud.mail.ru/public/yfPs/q96uugGJZ</w:t>
              </w:r>
            </w:hyperlink>
          </w:p>
        </w:tc>
      </w:tr>
      <w:tr w:rsidR="00FD2EEA" w:rsidTr="00783A78">
        <w:tc>
          <w:tcPr>
            <w:tcW w:w="4248" w:type="dxa"/>
          </w:tcPr>
          <w:p w:rsidR="00FD2EEA" w:rsidRPr="00FD2EEA" w:rsidRDefault="00FD2EEA" w:rsidP="00A614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EEA">
              <w:rPr>
                <w:rFonts w:ascii="Times New Roman" w:eastAsia="Calibri" w:hAnsi="Times New Roman" w:cs="Times New Roman"/>
                <w:sz w:val="28"/>
                <w:szCs w:val="28"/>
              </w:rPr>
              <w:t>4.2.Успеваемость и качество освоения образовательных программ</w:t>
            </w:r>
          </w:p>
        </w:tc>
        <w:tc>
          <w:tcPr>
            <w:tcW w:w="5805" w:type="dxa"/>
          </w:tcPr>
          <w:p w:rsidR="00FD2EEA" w:rsidRDefault="00A44B89" w:rsidP="00BD591D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hyperlink r:id="rId55" w:history="1">
              <w:r w:rsidR="00FD2EEA" w:rsidRPr="00622C1F">
                <w:rPr>
                  <w:rStyle w:val="a6"/>
                  <w:rFonts w:ascii="Times New Roman" w:eastAsia="Calibri" w:hAnsi="Times New Roman" w:cs="Times New Roman"/>
                  <w:sz w:val="27"/>
                  <w:szCs w:val="27"/>
                </w:rPr>
                <w:t>https://sc45-surgut.gosuslugi.ru/netcat_files/userfiles/Attestatsiya/UstyuzhaninaES/4.1._-_4.2._.pdf</w:t>
              </w:r>
            </w:hyperlink>
            <w:r w:rsidR="00FD2EE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61499" w:rsidTr="00783A78">
        <w:tc>
          <w:tcPr>
            <w:tcW w:w="4248" w:type="dxa"/>
          </w:tcPr>
          <w:p w:rsidR="00A61499" w:rsidRDefault="00A61499" w:rsidP="00A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Дипломы победителей и призеров очных конкурсов</w:t>
            </w:r>
          </w:p>
          <w:p w:rsidR="00A61499" w:rsidRPr="0058062B" w:rsidRDefault="00A61499" w:rsidP="00A614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805" w:type="dxa"/>
          </w:tcPr>
          <w:p w:rsidR="00A61499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https://sc45-surgut.gosuslugi.ru/netcat_files/userfiles/Attestatsiya/UstyuzhaninaES/4.3._2019-2020_lit.pdf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EEA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https://sc45-surgut.gosuslugi.ru/netcat_files/userfiles/Attestatsiya/UstyuzhaninaES/4.3._2019-2020_RYa.pdf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EEA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https://sc45-surgut.gosuslugi.ru/netcat_files/userfiles/Attestatsiya/UstyuzhaninaES/4.3._2020-21_Lit.pdf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EEA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https://sc45-surgut.gosuslugi.ru/netcat_files/userfiles/Attestatsiya/UstyuzhaninaES/4.3._2020-21RYa.pdf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EEA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https://sc45-surgut.gosuslugi.ru/netcat_files/userfiles/Attestatsiya/UstyuzhaninaES/4.3._2020-2021_Lit.pdf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EEA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https://sc45-surgut.gosuslugi.ru/netcat_files/userfiles/Attestatsiya/UstyuzhaninaES/4.3.Diplomy_pobediteley.pdf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499" w:rsidTr="00783A78">
        <w:tc>
          <w:tcPr>
            <w:tcW w:w="4248" w:type="dxa"/>
          </w:tcPr>
          <w:p w:rsidR="00A61499" w:rsidRDefault="00A61499" w:rsidP="00A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Дипломы победителей и призеров заочных конкурсов</w:t>
            </w:r>
          </w:p>
          <w:p w:rsidR="00A61499" w:rsidRPr="0058062B" w:rsidRDefault="00A61499" w:rsidP="00A614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805" w:type="dxa"/>
          </w:tcPr>
          <w:p w:rsidR="00A61499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https://sc45-surgut.gosuslugi.ru/netcat_files/userfiles/Attestatsiya/UstyuzhaninaES/4.4._Diplomy_zaochnyh_konkursov.pdf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EEA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https://sc45-surgut.gosuslugi.ru/netcat_files/userfiles/Attestatsiya/UstyuzhaninaES/4.4._Slovesnik_pobediteli_2019.pdf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499" w:rsidTr="00783A78">
        <w:tc>
          <w:tcPr>
            <w:tcW w:w="4248" w:type="dxa"/>
          </w:tcPr>
          <w:p w:rsidR="00A61499" w:rsidRDefault="00A61499" w:rsidP="00A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4.5.1. Приказ о методической неделе</w:t>
            </w:r>
          </w:p>
          <w:p w:rsidR="00A61499" w:rsidRPr="0058062B" w:rsidRDefault="00A61499" w:rsidP="00A614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805" w:type="dxa"/>
          </w:tcPr>
          <w:p w:rsidR="00A61499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https://sc45-surgut.gosuslugi.ru/netcat_files/userfiles/Attestatsiya/UstyuzhaninaES/4.5.1._Metod.nedelya.pdf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499" w:rsidRPr="00FD2EEA" w:rsidTr="00783A78">
        <w:tc>
          <w:tcPr>
            <w:tcW w:w="4248" w:type="dxa"/>
          </w:tcPr>
          <w:p w:rsidR="00A61499" w:rsidRDefault="00A61499" w:rsidP="00A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4.5.2. Бинарный урок</w:t>
            </w:r>
          </w:p>
          <w:p w:rsidR="00A61499" w:rsidRDefault="00A61499" w:rsidP="00A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A61499" w:rsidRPr="00FD2EEA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sc</w:t>
              </w:r>
              <w:proofErr w:type="spellEnd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45-</w:t>
              </w:r>
              <w:proofErr w:type="spellStart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surgut</w:t>
              </w:r>
              <w:proofErr w:type="spellEnd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netcat</w:t>
              </w:r>
              <w:proofErr w:type="spellEnd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files</w:t>
              </w:r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userfiles</w:t>
              </w:r>
              <w:proofErr w:type="spellEnd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Attestatsiya</w:t>
              </w:r>
              <w:proofErr w:type="spellEnd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UstyuzhaninaES</w:t>
              </w:r>
              <w:proofErr w:type="spellEnd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/4.5.2._</w:t>
              </w:r>
              <w:proofErr w:type="spellStart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Binarnyy</w:t>
              </w:r>
              <w:proofErr w:type="spellEnd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urok</w:t>
              </w:r>
              <w:proofErr w:type="spellEnd"/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499" w:rsidTr="00783A78">
        <w:tc>
          <w:tcPr>
            <w:tcW w:w="4248" w:type="dxa"/>
          </w:tcPr>
          <w:p w:rsidR="00A61499" w:rsidRDefault="00A61499" w:rsidP="00A61499">
            <w:pPr>
              <w:contextualSpacing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4.5.3. </w:t>
            </w:r>
            <w:r w:rsidRPr="00D77114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Pr="00D77114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Всероссийской блиц-олимпиаде «Современный урок по ФГОС» (победитель)</w:t>
            </w:r>
          </w:p>
          <w:p w:rsidR="00A61499" w:rsidRDefault="00A61499" w:rsidP="00A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A61499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https://sc45-surgut.gosuslugi.ru/netcat_files/userfiles/Attestatsiya/UstyuzhaninaES/4.5.3._Pobeditel_Olimpiady_po_FGOS.PDF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499" w:rsidTr="00783A78">
        <w:tc>
          <w:tcPr>
            <w:tcW w:w="4248" w:type="dxa"/>
          </w:tcPr>
          <w:p w:rsidR="00A61499" w:rsidRPr="00D77114" w:rsidRDefault="00A61499" w:rsidP="00A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4.5.4. Сертификат </w:t>
            </w:r>
            <w:r w:rsidRPr="00D77114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Всеросси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йского исследования</w:t>
            </w:r>
            <w:r w:rsidRPr="00D77114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«Профессиональные потребности школьных учителей»</w:t>
            </w:r>
          </w:p>
          <w:p w:rsidR="00A61499" w:rsidRDefault="00A61499" w:rsidP="00A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A61499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https://sc45-surgut.gosuslugi.ru/netcat_files/userfiles/Attestatsiya/UstyuzhaninaES/4.5.4._Uchastnik_issledovaniya_2018.PDF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499" w:rsidTr="00783A78">
        <w:tc>
          <w:tcPr>
            <w:tcW w:w="4248" w:type="dxa"/>
          </w:tcPr>
          <w:p w:rsidR="00A61499" w:rsidRDefault="00A61499" w:rsidP="00A61499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4.6.1. Диплом участника конкурса чтецов</w:t>
            </w:r>
          </w:p>
          <w:p w:rsidR="00A61499" w:rsidRDefault="00A61499" w:rsidP="00A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A61499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https://sc45-surgut.gosuslugi.ru/netcat_files/userfiles/Attestatsiya/UstyuzhaninaES/4.6.1._Konkurs_chtetsov_VOV_2019.PDF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499" w:rsidTr="00783A78">
        <w:tc>
          <w:tcPr>
            <w:tcW w:w="4248" w:type="dxa"/>
          </w:tcPr>
          <w:p w:rsidR="00A61499" w:rsidRDefault="00A61499" w:rsidP="00A61499">
            <w:pPr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4.6.2. Благодарственное письмо </w:t>
            </w:r>
            <w:proofErr w:type="spellStart"/>
            <w:r w:rsidRPr="00D019DE">
              <w:rPr>
                <w:rFonts w:ascii="Times New Roman" w:eastAsia="Calibri" w:hAnsi="Times New Roman"/>
                <w:sz w:val="27"/>
                <w:szCs w:val="27"/>
              </w:rPr>
              <w:t>СурГПУ</w:t>
            </w:r>
            <w:proofErr w:type="spellEnd"/>
            <w:r w:rsidRPr="00D019DE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</w:p>
          <w:p w:rsidR="00A61499" w:rsidRDefault="00A61499" w:rsidP="00A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A61499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https://sc45-surgut.gosuslugi.ru/netcat_files/userfiles/Attestatsiya/UstyuzhaninaES/4.6.2._Blagodarstvennoe_pismo_SurGPU_za_studentov.PDF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499" w:rsidTr="00783A78">
        <w:tc>
          <w:tcPr>
            <w:tcW w:w="4248" w:type="dxa"/>
          </w:tcPr>
          <w:p w:rsidR="00A61499" w:rsidRDefault="00A61499" w:rsidP="00A61499">
            <w:pPr>
              <w:contextualSpacing/>
              <w:rPr>
                <w:rFonts w:ascii="Times New Roman" w:eastAsia="Arial Unicode MS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4.6.3. Соглашение </w:t>
            </w:r>
            <w:r w:rsidRPr="00D019DE">
              <w:rPr>
                <w:rFonts w:ascii="Times New Roman" w:eastAsia="Arial Unicode MS" w:hAnsi="Times New Roman"/>
                <w:sz w:val="27"/>
                <w:szCs w:val="27"/>
              </w:rPr>
              <w:t>МАО УДО «</w:t>
            </w:r>
            <w:proofErr w:type="spellStart"/>
            <w:r w:rsidRPr="00D019DE">
              <w:rPr>
                <w:rFonts w:ascii="Times New Roman" w:eastAsia="Arial Unicode MS" w:hAnsi="Times New Roman"/>
                <w:sz w:val="27"/>
                <w:szCs w:val="27"/>
              </w:rPr>
              <w:t>Технополис</w:t>
            </w:r>
            <w:proofErr w:type="spellEnd"/>
            <w:r w:rsidRPr="00D019DE">
              <w:rPr>
                <w:rFonts w:ascii="Times New Roman" w:eastAsia="Arial Unicode MS" w:hAnsi="Times New Roman"/>
                <w:sz w:val="27"/>
                <w:szCs w:val="27"/>
              </w:rPr>
              <w:t xml:space="preserve">» </w:t>
            </w:r>
          </w:p>
          <w:p w:rsidR="00A61499" w:rsidRDefault="00A61499" w:rsidP="00A61499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05" w:type="dxa"/>
          </w:tcPr>
          <w:p w:rsidR="00A61499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FD2EEA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https://sc45-surgut.gosuslugi.ru/netcat_files/userfiles/Attestatsiya/UstyuzhaninaES/4.6.3._soglashenie_Tehnopolis.PDF</w:t>
              </w:r>
            </w:hyperlink>
            <w:r w:rsidR="00FD2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499" w:rsidTr="00783A78">
        <w:tc>
          <w:tcPr>
            <w:tcW w:w="4248" w:type="dxa"/>
          </w:tcPr>
          <w:p w:rsidR="00A61499" w:rsidRDefault="00A61499" w:rsidP="00A61499">
            <w:pPr>
              <w:contextualSpacing/>
              <w:rPr>
                <w:rFonts w:ascii="Times New Roman" w:eastAsia="Arial Unicode MS" w:hAnsi="Times New Roman"/>
                <w:sz w:val="27"/>
                <w:szCs w:val="27"/>
              </w:rPr>
            </w:pPr>
            <w:r>
              <w:rPr>
                <w:rFonts w:ascii="Times New Roman" w:eastAsia="Arial Unicode MS" w:hAnsi="Times New Roman"/>
                <w:sz w:val="27"/>
                <w:szCs w:val="27"/>
              </w:rPr>
              <w:t>4.6.4. Сертификат участия в конкурсе Школы молодого журналиста</w:t>
            </w:r>
          </w:p>
          <w:p w:rsidR="00A61499" w:rsidRDefault="00A61499" w:rsidP="00A61499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05" w:type="dxa"/>
          </w:tcPr>
          <w:p w:rsidR="00A43285" w:rsidRDefault="00A44B89" w:rsidP="00BD59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A43285" w:rsidRPr="00622C1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https://sc45-surgut.gosuslugi.ru/netcat_files/userfiles/Attestatsiya/UstyuzhaninaES/4.6.4._Literaturnyy_vecher_SurGPU.PDF</w:t>
              </w:r>
            </w:hyperlink>
            <w:r w:rsidR="00A43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2A94" w:rsidRPr="0044022D" w:rsidRDefault="00E52A94" w:rsidP="00D771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52A94" w:rsidRPr="0044022D" w:rsidSect="004402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35D"/>
    <w:multiLevelType w:val="multilevel"/>
    <w:tmpl w:val="FE2A3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663D51"/>
    <w:multiLevelType w:val="multilevel"/>
    <w:tmpl w:val="FE2A3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0E"/>
    <w:rsid w:val="00102CE5"/>
    <w:rsid w:val="00245057"/>
    <w:rsid w:val="00252289"/>
    <w:rsid w:val="003F07ED"/>
    <w:rsid w:val="0044022D"/>
    <w:rsid w:val="00520224"/>
    <w:rsid w:val="0058062B"/>
    <w:rsid w:val="005B4B11"/>
    <w:rsid w:val="005B792F"/>
    <w:rsid w:val="006138B8"/>
    <w:rsid w:val="006E3A2D"/>
    <w:rsid w:val="00783A78"/>
    <w:rsid w:val="00787C0E"/>
    <w:rsid w:val="008E23C7"/>
    <w:rsid w:val="0090151A"/>
    <w:rsid w:val="00A43285"/>
    <w:rsid w:val="00A44B89"/>
    <w:rsid w:val="00A4673E"/>
    <w:rsid w:val="00A61499"/>
    <w:rsid w:val="00BD591D"/>
    <w:rsid w:val="00C439F2"/>
    <w:rsid w:val="00CA3C41"/>
    <w:rsid w:val="00D77114"/>
    <w:rsid w:val="00E52A94"/>
    <w:rsid w:val="00F16D93"/>
    <w:rsid w:val="00FB34D9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897E"/>
  <w15:chartTrackingRefBased/>
  <w15:docId w15:val="{BEA42CEA-8599-40A4-A4D3-7ADAF092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2D"/>
    <w:pPr>
      <w:ind w:left="720"/>
      <w:contextualSpacing/>
    </w:pPr>
  </w:style>
  <w:style w:type="paragraph" w:customStyle="1" w:styleId="Default">
    <w:name w:val="Default"/>
    <w:rsid w:val="004402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CE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52A9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A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E2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45-surgut.gosuslugi.ru/netcat_files/userfiles/Attestatsiya/UstyuzhaninaES/2.4.3_Otkrytaya_kniga_O_realizatsii_setevogo_podproekta_Otkrytaya_kniga_v_2019-2020_uchebnom_godu.pdfUstyuzhanina_ES.pdf" TargetMode="External"/><Relationship Id="rId21" Type="http://schemas.openxmlformats.org/officeDocument/2006/relationships/hyperlink" Target="https://sc45-surgut.gosuslugi.ru/netcat_files/userfiles/Attestatsiya/UstyuzhaninaES/2.3.6._Literaturnyy_benefis_2019.PDF" TargetMode="External"/><Relationship Id="rId42" Type="http://schemas.openxmlformats.org/officeDocument/2006/relationships/hyperlink" Target="https://sdamgia.ru/" TargetMode="External"/><Relationship Id="rId47" Type="http://schemas.openxmlformats.org/officeDocument/2006/relationships/hyperlink" Target="https://sc45-surgut.gosuslugi.ru/netcat_files/userfiles/Attestatsiya/UstyuzhaninaES/3.5.1_Prikazy_o_nastavnichestve.pdf" TargetMode="External"/><Relationship Id="rId63" Type="http://schemas.openxmlformats.org/officeDocument/2006/relationships/hyperlink" Target="https://sc45-surgut.gosuslugi.ru/netcat_files/userfiles/Attestatsiya/UstyuzhaninaES/4.4._Slovesnik_pobediteli_2019.pdf" TargetMode="External"/><Relationship Id="rId68" Type="http://schemas.openxmlformats.org/officeDocument/2006/relationships/hyperlink" Target="https://sc45-surgut.gosuslugi.ru/netcat_files/userfiles/Attestatsiya/UstyuzhaninaES/4.6.1._Konkurs_chtetsov_VOV_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45-surgut.gosuslugi.ru/netcat_files/userfiles/Attestatsiya/UstyuzhaninaES/2.3.1_Proektnaya_deyatelnost.pdf" TargetMode="External"/><Relationship Id="rId29" Type="http://schemas.openxmlformats.org/officeDocument/2006/relationships/hyperlink" Target="https://sc45-surgut.gosuslugi.ru/netcat_files/userfiles/Attestatsiya/UstyuzhaninaES/2.4.6._Lager_s_dnevnym_prebyvaniem.pdf" TargetMode="External"/><Relationship Id="rId11" Type="http://schemas.openxmlformats.org/officeDocument/2006/relationships/hyperlink" Target="https://sc45-surgut.gosuslugi.ru/netcat_files/userfiles/Attestatsiya/UstyuzhaninaES/1.4.1_Vebinary.pdf" TargetMode="External"/><Relationship Id="rId24" Type="http://schemas.openxmlformats.org/officeDocument/2006/relationships/hyperlink" Target="https://sc45-surgut.gosuslugi.ru/netcat_files/userfiles/Attestatsiya/UstyuzhaninaES/2.4.1._Metodicheskaya_dekada.pdf" TargetMode="External"/><Relationship Id="rId32" Type="http://schemas.openxmlformats.org/officeDocument/2006/relationships/hyperlink" Target="https://sc45-surgut.gosuslugi.ru/netcat_files/userfiles/Attestatsiya/UstyuzhaninaES/2.4.8._Zdorovyy_klass-onlayn_2021.PDF" TargetMode="External"/><Relationship Id="rId37" Type="http://schemas.openxmlformats.org/officeDocument/2006/relationships/hyperlink" Target="https://sc45-surgut.gosuslugi.ru/netcat_files/userfiles/Attestatsiya/UstyuzhaninaES/2.6.1._meropriyatiya_sovmestno_s_roditelyami_2018-2021.PDF" TargetMode="External"/><Relationship Id="rId40" Type="http://schemas.openxmlformats.org/officeDocument/2006/relationships/hyperlink" Target="https://sc45-surgut.gosuslugi.ru/netcat_files/userfiles/Attestatsiya/UstyuzhaninaES/3.2.1_Ind.plan_likvidatsii_zadolzhnost.pdf" TargetMode="External"/><Relationship Id="rId45" Type="http://schemas.openxmlformats.org/officeDocument/2006/relationships/hyperlink" Target="https://cloud.mail.ru/public/LqSE/EMGXeL5M2" TargetMode="External"/><Relationship Id="rId53" Type="http://schemas.openxmlformats.org/officeDocument/2006/relationships/hyperlink" Target="https://sc45-surgut.gosuslugi.ru/netcat_files/userfiles/Attestatsiya/UstyuzhaninaES/3.8.2._zhyuri_olimpiada_MEVOSh_20-21.pdf" TargetMode="External"/><Relationship Id="rId58" Type="http://schemas.openxmlformats.org/officeDocument/2006/relationships/hyperlink" Target="https://sc45-surgut.gosuslugi.ru/netcat_files/userfiles/Attestatsiya/UstyuzhaninaES/4.3._2020-21_Lit.pdf" TargetMode="External"/><Relationship Id="rId66" Type="http://schemas.openxmlformats.org/officeDocument/2006/relationships/hyperlink" Target="https://sc45-surgut.gosuslugi.ru/netcat_files/userfiles/Attestatsiya/UstyuzhaninaES/4.5.3._Pobeditel_Olimpiady_po_FGOS.PDF" TargetMode="External"/><Relationship Id="rId5" Type="http://schemas.openxmlformats.org/officeDocument/2006/relationships/hyperlink" Target="https://shkola45surgut-r86.gosweb.gosuslugi.ru/pedagogam-i-sotrudnikam/attestatsiya-pedagogicheskih-rabotnikov/" TargetMode="External"/><Relationship Id="rId61" Type="http://schemas.openxmlformats.org/officeDocument/2006/relationships/hyperlink" Target="https://sc45-surgut.gosuslugi.ru/netcat_files/userfiles/Attestatsiya/UstyuzhaninaES/4.3.Diplomy_pobediteley.pdf" TargetMode="External"/><Relationship Id="rId19" Type="http://schemas.openxmlformats.org/officeDocument/2006/relationships/hyperlink" Target="https://sc45-surgut.gosuslugi.ru/netcat_files/userfiles/Attestatsiya/UstyuzhaninaES/2.3.4_Shedevry_iz_chernilnitsy.pdf" TargetMode="External"/><Relationship Id="rId14" Type="http://schemas.openxmlformats.org/officeDocument/2006/relationships/hyperlink" Target="https://sc45-surgut.gosuslugi.ru/netcat_files/userfiles/Attestatsiya/UstyuzhaninaES/1.4.4_Sberklass.pdf" TargetMode="External"/><Relationship Id="rId22" Type="http://schemas.openxmlformats.org/officeDocument/2006/relationships/hyperlink" Target="https://sc45-surgut.gosuslugi.ru/netcat_files/userfiles/Attestatsiya/UstyuzhaninaES/2.3.7._Shkola_molodogo_zhurnalista_2019.PDF" TargetMode="External"/><Relationship Id="rId27" Type="http://schemas.openxmlformats.org/officeDocument/2006/relationships/hyperlink" Target="https://sc45-surgut.gosuslugi.ru/netcat_files/userfiles/Attestatsiya/UstyuzhaninaES/2.4.4_Tri_ratnyh_polya_Rossii.pdf" TargetMode="External"/><Relationship Id="rId30" Type="http://schemas.openxmlformats.org/officeDocument/2006/relationships/hyperlink" Target="https://sc45-surgut.gosuslugi.ru/netcat_files/userfiles/Attestatsiya/UstyuzhaninaES/2.4.7_ShEVOSh.pdf" TargetMode="External"/><Relationship Id="rId35" Type="http://schemas.openxmlformats.org/officeDocument/2006/relationships/hyperlink" Target="https://sc45-surgut.gosuslugi.ru/netcat_files/userfiles/Attestatsiya/UstyuzhaninaES/2.5.1._soglashenie_Tehnopolis.PDF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sc45-surgut.gosuslugi.ru/netcat_files/userfiles/Attestatsiya/UstyuzhaninaES/3.5.2._Otkrytoe_roditelskoe_sobranie_dlya_molodyh_spetsialistov.jpg" TargetMode="External"/><Relationship Id="rId56" Type="http://schemas.openxmlformats.org/officeDocument/2006/relationships/hyperlink" Target="https://sc45-surgut.gosuslugi.ru/netcat_files/userfiles/Attestatsiya/UstyuzhaninaES/4.3._2019-2020_lit.pdf" TargetMode="External"/><Relationship Id="rId64" Type="http://schemas.openxmlformats.org/officeDocument/2006/relationships/hyperlink" Target="https://sc45-surgut.gosuslugi.ru/netcat_files/userfiles/Attestatsiya/UstyuzhaninaES/4.5.1._Metod.nedelya.pdf" TargetMode="External"/><Relationship Id="rId69" Type="http://schemas.openxmlformats.org/officeDocument/2006/relationships/hyperlink" Target="https://sc45-surgut.gosuslugi.ru/netcat_files/userfiles/Attestatsiya/UstyuzhaninaES/4.6.2._Blagodarstvennoe_pismo_SurGPU_za_studentov.PDF" TargetMode="External"/><Relationship Id="rId8" Type="http://schemas.openxmlformats.org/officeDocument/2006/relationships/hyperlink" Target="https://sc45-surgut.gosuslugi.ru/netcat_files/userfiles/Attestatsiya/UstyuzhaninaES/pl-v-mire9_11-ustyuzhanina-ustyuzh.pdf" TargetMode="External"/><Relationship Id="rId51" Type="http://schemas.openxmlformats.org/officeDocument/2006/relationships/hyperlink" Target="https://sc45-surgut.gosuslugi.ru/netcat_files/userfiles/Attestatsiya/UstyuzhaninaES/3.7.Sertifikaty_uchastiya_vo_vneurochnoy_deyat.pd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c45-surgut.gosuslugi.ru/netcat_files/userfiles/Attestatsiya/UstyuzhaninaES/1.4.2._PPM_v_OU.PDF" TargetMode="External"/><Relationship Id="rId17" Type="http://schemas.openxmlformats.org/officeDocument/2006/relationships/hyperlink" Target="https://sc45-surgut.gosuslugi.ru/netcat_files/userfiles/Attestatsiya/UstyuzhaninaES/2.3.2_Distantsionnye_konkursy.pdf" TargetMode="External"/><Relationship Id="rId25" Type="http://schemas.openxmlformats.org/officeDocument/2006/relationships/hyperlink" Target="https://sc45-surgut.gosuslugi.ru/netcat_files/userfiles/Attestatsiya/UstyuzhaninaES/2.4.2._Uroki_literatury_v_teatre.pdf" TargetMode="External"/><Relationship Id="rId33" Type="http://schemas.openxmlformats.org/officeDocument/2006/relationships/hyperlink" Target="https://cloud.mail.ru/public/3p8R/4K5qdx9Wp" TargetMode="External"/><Relationship Id="rId38" Type="http://schemas.openxmlformats.org/officeDocument/2006/relationships/hyperlink" Target="https://sc45-surgut.gosuslugi.ru/netcat_files/userfiles/Attestatsiya/UstyuzhaninaES/2.8._Blagodarstvennye_pisma.pdf" TargetMode="External"/><Relationship Id="rId46" Type="http://schemas.openxmlformats.org/officeDocument/2006/relationships/hyperlink" Target="https://sc45-surgut.gosuslugi.ru/netcat_files/userfiles/Attestatsiya/UstyuzhaninaES/3.4._Prikaz_ob_innovatsionnoy_ploschadke.pdf" TargetMode="External"/><Relationship Id="rId59" Type="http://schemas.openxmlformats.org/officeDocument/2006/relationships/hyperlink" Target="https://sc45-surgut.gosuslugi.ru/netcat_files/userfiles/Attestatsiya/UstyuzhaninaES/4.3._2020-21RYa.pdf" TargetMode="External"/><Relationship Id="rId67" Type="http://schemas.openxmlformats.org/officeDocument/2006/relationships/hyperlink" Target="https://sc45-surgut.gosuslugi.ru/netcat_files/userfiles/Attestatsiya/UstyuzhaninaES/4.5.4._Uchastnik_issledovaniya_2018.PDF" TargetMode="External"/><Relationship Id="rId20" Type="http://schemas.openxmlformats.org/officeDocument/2006/relationships/hyperlink" Target="https://sc45-surgut.gosuslugi.ru/netcat_files/userfiles/Attestatsiya/UstyuzhaninaES/2.3.5_Eto_sluzhba_interesna_i_vazhna.pdf" TargetMode="External"/><Relationship Id="rId41" Type="http://schemas.openxmlformats.org/officeDocument/2006/relationships/hyperlink" Target="https://sdamgia.ru/" TargetMode="External"/><Relationship Id="rId54" Type="http://schemas.openxmlformats.org/officeDocument/2006/relationships/hyperlink" Target="https://cloud.mail.ru/public/yfPs/q96uugGJZ" TargetMode="External"/><Relationship Id="rId62" Type="http://schemas.openxmlformats.org/officeDocument/2006/relationships/hyperlink" Target="https://sc45-surgut.gosuslugi.ru/netcat_files/userfiles/Attestatsiya/UstyuzhaninaES/4.4._Diplomy_zaochnyh_konkursov.pdf" TargetMode="External"/><Relationship Id="rId70" Type="http://schemas.openxmlformats.org/officeDocument/2006/relationships/hyperlink" Target="https://sc45-surgut.gosuslugi.ru/netcat_files/userfiles/Attestatsiya/UstyuzhaninaES/4.6.3._soglashenie_Tehnopoli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45-surgut.gosuslugi.ru/netcat_files/userfiles/Attestatsiya/UstyuzhaninaES/1.1._Diplom_ob_obrazovanii.pdf" TargetMode="External"/><Relationship Id="rId15" Type="http://schemas.openxmlformats.org/officeDocument/2006/relationships/hyperlink" Target="https://sc45-surgut.gosuslugi.ru/netcat_files/userfiles/Attestatsiya/UstyuzhaninaES/1.4.5._Plan_samoobrazovaniya.pdf" TargetMode="External"/><Relationship Id="rId23" Type="http://schemas.openxmlformats.org/officeDocument/2006/relationships/hyperlink" Target="https://sc45-surgut.gosuslugi.ru/netcat_files/userfiles/Attestatsiya/UstyuzhaninaES/2.3.8._Proekt_semeynoe_chtenie.pdf" TargetMode="External"/><Relationship Id="rId28" Type="http://schemas.openxmlformats.org/officeDocument/2006/relationships/hyperlink" Target="https://sc45-surgut.gosuslugi.ru/netcat_files/userfiles/Attestatsiya/UstyuzhaninaES/2.4.5._Proekt_50.pdf" TargetMode="External"/><Relationship Id="rId36" Type="http://schemas.openxmlformats.org/officeDocument/2006/relationships/hyperlink" Target="https://sc45-surgut.gosuslugi.ru/netcat_files/userfiles/Attestatsiya/UstyuzhaninaES/2.5.2._Vzaimodeystvie_s_sots.partnerami.pdf" TargetMode="External"/><Relationship Id="rId49" Type="http://schemas.openxmlformats.org/officeDocument/2006/relationships/hyperlink" Target="https://sc45-surgut.gosuslugi.ru/netcat_files/userfiles/Attestatsiya/UstyuzhaninaES/3.5.3._Publikatsii.pdf" TargetMode="External"/><Relationship Id="rId57" Type="http://schemas.openxmlformats.org/officeDocument/2006/relationships/hyperlink" Target="https://sc45-surgut.gosuslugi.ru/netcat_files/userfiles/Attestatsiya/UstyuzhaninaES/4.3._2019-2020_RYa.pdf" TargetMode="External"/><Relationship Id="rId10" Type="http://schemas.openxmlformats.org/officeDocument/2006/relationships/hyperlink" Target="https://sc45-surgut.gosuslugi.ru/netcat_files/userfiles/Attestatsiya/UstyuzhaninaES/1.3.3_istoki_5_6_klass.pdf" TargetMode="External"/><Relationship Id="rId31" Type="http://schemas.openxmlformats.org/officeDocument/2006/relationships/hyperlink" Target="https://cloud.mail.ru/public/3p8R/4K5qdx9Wp" TargetMode="External"/><Relationship Id="rId44" Type="http://schemas.openxmlformats.org/officeDocument/2006/relationships/hyperlink" Target="https://2035school.ru/" TargetMode="External"/><Relationship Id="rId52" Type="http://schemas.openxmlformats.org/officeDocument/2006/relationships/hyperlink" Target="https://sc45-surgut.gosuslugi.ru/netcat_files/userfiles/Attestatsiya/UstyuzhaninaES/3.8.1._Prikaz_o_expertnoy_gruppe.pdf" TargetMode="External"/><Relationship Id="rId60" Type="http://schemas.openxmlformats.org/officeDocument/2006/relationships/hyperlink" Target="https://sc45-surgut.gosuslugi.ru/netcat_files/userfiles/Attestatsiya/UstyuzhaninaES/4.3._2020-2021_Lit.pdf" TargetMode="External"/><Relationship Id="rId65" Type="http://schemas.openxmlformats.org/officeDocument/2006/relationships/hyperlink" Target="https://sc45-surgut.gosuslugi.ru/netcat_files/userfiles/Attestatsiya/UstyuzhaninaES/4.5.2._Binarnyy_urok.pd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45-surgut.gosuslugi.ru/netcat_files/userfiles/Attestatsiya/UstyuzhaninaES/1.3.2.TK_uroka_RYa.pdf" TargetMode="External"/><Relationship Id="rId13" Type="http://schemas.openxmlformats.org/officeDocument/2006/relationships/hyperlink" Target="https://sc45-surgut.gosuslugi.ru/netcat_files/userfiles/Attestatsiya/UstyuzhaninaES/1.4.3._Publikatsii.pdf" TargetMode="External"/><Relationship Id="rId18" Type="http://schemas.openxmlformats.org/officeDocument/2006/relationships/hyperlink" Target="https://sc45-surgut.gosuslugi.ru/netcat_files/userfiles/Attestatsiya/UstyuzhaninaES/2.3.3.Mezhshkolnye_konkursy.pdf" TargetMode="External"/><Relationship Id="rId39" Type="http://schemas.openxmlformats.org/officeDocument/2006/relationships/hyperlink" Target="https://cloud.mail.ru/public/rsN7/csTWNbBPn" TargetMode="External"/><Relationship Id="rId34" Type="http://schemas.openxmlformats.org/officeDocument/2006/relationships/hyperlink" Target="https://sc45-surgut.gosuslugi.ru/netcat_files/userfiles/Attestatsiya/UstyuzhaninaES/2.4.9_Blagodarnost_proekta_Serdtse_semi.PDF" TargetMode="External"/><Relationship Id="rId50" Type="http://schemas.openxmlformats.org/officeDocument/2006/relationships/hyperlink" Target="https://sc45-surgut.gosuslugi.ru/netcat_files/userfiles/Attestatsiya/UstyuzhaninaES/3.6._Sertifikaty_uchastiya.pdf" TargetMode="External"/><Relationship Id="rId55" Type="http://schemas.openxmlformats.org/officeDocument/2006/relationships/hyperlink" Target="https://sc45-surgut.gosuslugi.ru/netcat_files/userfiles/Attestatsiya/UstyuzhaninaES/4.1._-_4.2._.pdf" TargetMode="External"/><Relationship Id="rId7" Type="http://schemas.openxmlformats.org/officeDocument/2006/relationships/hyperlink" Target="https://sc45-surgut.gosuslugi.ru/netcat_files/userfiles/Attestatsiya/UstyuzhaninaES/1.2_KPK.pdf" TargetMode="External"/><Relationship Id="rId71" Type="http://schemas.openxmlformats.org/officeDocument/2006/relationships/hyperlink" Target="https://sc45-surgut.gosuslugi.ru/netcat_files/userfiles/Attestatsiya/UstyuzhaninaES/4.6.4._Literaturnyy_vecher_SurGP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Ракитина Оксана Геннадьевна</cp:lastModifiedBy>
  <cp:revision>17</cp:revision>
  <cp:lastPrinted>2022-11-25T06:01:00Z</cp:lastPrinted>
  <dcterms:created xsi:type="dcterms:W3CDTF">2022-11-12T06:23:00Z</dcterms:created>
  <dcterms:modified xsi:type="dcterms:W3CDTF">2022-11-29T11:08:00Z</dcterms:modified>
</cp:coreProperties>
</file>